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CC7121">
      <w:pPr>
        <w:adjustRightInd w:val="0"/>
        <w:snapToGrid w:val="0"/>
        <w:spacing w:line="500" w:lineRule="exact"/>
        <w:jc w:val="center"/>
        <w:rPr>
          <w:rFonts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202</w:t>
      </w:r>
      <w:r>
        <w:rPr>
          <w:rFonts w:ascii="方正小标宋_GBK" w:hAnsi="方正小标宋_GBK" w:eastAsia="方正小标宋_GBK" w:cs="方正小标宋_GBK"/>
          <w:b/>
          <w:bCs/>
          <w:sz w:val="36"/>
          <w:szCs w:val="36"/>
        </w:rPr>
        <w:t>4</w:t>
      </w: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年安徽省科学技术奖提名项目公示</w:t>
      </w:r>
    </w:p>
    <w:p w14:paraId="651CEFC1">
      <w:pPr>
        <w:adjustRightInd w:val="0"/>
        <w:snapToGrid w:val="0"/>
        <w:spacing w:line="500" w:lineRule="exact"/>
        <w:jc w:val="center"/>
        <w:rPr>
          <w:rFonts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</w:rPr>
        <w:t>（科学技术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2"/>
          <w:szCs w:val="32"/>
        </w:rPr>
        <w:t>进步奖）</w:t>
      </w:r>
    </w:p>
    <w:p w14:paraId="2226A71E">
      <w:pPr>
        <w:adjustRightInd w:val="0"/>
        <w:snapToGrid w:val="0"/>
        <w:spacing w:line="500" w:lineRule="exact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 w14:paraId="3FE5E1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（一）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项目名称：</w:t>
      </w:r>
    </w:p>
    <w:p w14:paraId="7116F5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仿宋_GB2312" w:hAnsi="宋体" w:eastAsia="仿宋_GB2312" w:cs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 w:cs="微软雅黑"/>
          <w:sz w:val="32"/>
          <w:szCs w:val="32"/>
        </w:rPr>
        <w:t>食管空肠手工吻合在完全腹腔镜全胃切除中的应用</w:t>
      </w:r>
      <w:r>
        <w:rPr>
          <w:rFonts w:hint="eastAsia" w:ascii="仿宋" w:hAnsi="仿宋" w:eastAsia="仿宋" w:cs="微软雅黑"/>
          <w:sz w:val="32"/>
          <w:szCs w:val="32"/>
        </w:rPr>
        <w:t>及推广</w:t>
      </w:r>
    </w:p>
    <w:p w14:paraId="18E00E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（二）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提名者：</w:t>
      </w:r>
    </w:p>
    <w:p w14:paraId="66A05A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安徽医科大学</w:t>
      </w:r>
    </w:p>
    <w:p w14:paraId="30C504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（三）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主要知识产权和标准规范等目录：</w:t>
      </w:r>
    </w:p>
    <w:p w14:paraId="60BC46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微软雅黑"/>
          <w:sz w:val="32"/>
          <w:szCs w:val="32"/>
        </w:rPr>
        <w:t>无</w:t>
      </w:r>
    </w:p>
    <w:p w14:paraId="0C2D00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 w:bidi="ar-SA"/>
        </w:rPr>
        <w:t>（四）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主要完成人：</w:t>
      </w:r>
    </w:p>
    <w:p w14:paraId="356955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仿宋_GB2312" w:hAnsi="宋体" w:eastAsia="仿宋_GB2312" w:cs="微软雅黑"/>
          <w:sz w:val="32"/>
          <w:szCs w:val="32"/>
        </w:rPr>
      </w:pPr>
      <w:r>
        <w:rPr>
          <w:rFonts w:hint="eastAsia" w:ascii="仿宋_GB2312" w:hAnsi="宋体" w:eastAsia="仿宋_GB2312" w:cs="微软雅黑"/>
          <w:sz w:val="32"/>
          <w:szCs w:val="32"/>
        </w:rPr>
        <w:t>周连帮、蒋恒、程晓虎、刘志宁、</w:t>
      </w:r>
      <w:r>
        <w:rPr>
          <w:rFonts w:hint="eastAsia" w:ascii="仿宋" w:hAnsi="仿宋" w:eastAsia="仿宋" w:cs="微软雅黑"/>
          <w:sz w:val="32"/>
          <w:szCs w:val="32"/>
        </w:rPr>
        <w:t>袁慧</w:t>
      </w:r>
      <w:r>
        <w:rPr>
          <w:rFonts w:hint="eastAsia" w:ascii="仿宋" w:hAnsi="仿宋" w:eastAsia="仿宋" w:cs="___WRD_EMBED_SUB_39"/>
          <w:sz w:val="32"/>
          <w:szCs w:val="32"/>
        </w:rPr>
        <w:t>、</w:t>
      </w:r>
      <w:r>
        <w:rPr>
          <w:rFonts w:hint="eastAsia" w:ascii="仿宋" w:hAnsi="仿宋" w:eastAsia="仿宋" w:cs="微软雅黑"/>
          <w:sz w:val="32"/>
          <w:szCs w:val="32"/>
        </w:rPr>
        <w:t>唐婧婧</w:t>
      </w:r>
    </w:p>
    <w:p w14:paraId="24F01C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（五）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主要完成单位：</w:t>
      </w:r>
    </w:p>
    <w:p w14:paraId="2A8519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安徽医科大学</w:t>
      </w:r>
    </w:p>
    <w:p w14:paraId="40731E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（六）论证专家</w:t>
      </w:r>
    </w:p>
    <w:tbl>
      <w:tblPr>
        <w:tblStyle w:val="7"/>
        <w:tblW w:w="83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1"/>
        <w:gridCol w:w="2614"/>
        <w:gridCol w:w="1857"/>
        <w:gridCol w:w="2075"/>
      </w:tblGrid>
      <w:tr w14:paraId="11C93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811" w:type="dxa"/>
            <w:vAlign w:val="center"/>
          </w:tcPr>
          <w:p w14:paraId="228D2D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6"/>
              </w:rPr>
              <w:t>姓名</w:t>
            </w:r>
          </w:p>
        </w:tc>
        <w:tc>
          <w:tcPr>
            <w:tcW w:w="2614" w:type="dxa"/>
            <w:vAlign w:val="center"/>
          </w:tcPr>
          <w:p w14:paraId="29B038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6"/>
              </w:rPr>
              <w:t>工作单位</w:t>
            </w:r>
          </w:p>
        </w:tc>
        <w:tc>
          <w:tcPr>
            <w:tcW w:w="1857" w:type="dxa"/>
            <w:vAlign w:val="center"/>
          </w:tcPr>
          <w:p w14:paraId="26C922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6"/>
              </w:rPr>
              <w:t>职称</w:t>
            </w:r>
          </w:p>
        </w:tc>
        <w:tc>
          <w:tcPr>
            <w:tcW w:w="2075" w:type="dxa"/>
            <w:vAlign w:val="center"/>
          </w:tcPr>
          <w:p w14:paraId="53A843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6"/>
              </w:rPr>
              <w:t>学科专业</w:t>
            </w:r>
          </w:p>
        </w:tc>
      </w:tr>
      <w:tr w14:paraId="54AA6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11" w:type="dxa"/>
            <w:vAlign w:val="center"/>
          </w:tcPr>
          <w:p w14:paraId="788F7819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赵  卉</w:t>
            </w:r>
          </w:p>
        </w:tc>
        <w:tc>
          <w:tcPr>
            <w:tcW w:w="2614" w:type="dxa"/>
            <w:vAlign w:val="center"/>
          </w:tcPr>
          <w:p w14:paraId="74FC2E4C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安医大二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36"/>
              </w:rPr>
              <w:t>附院</w:t>
            </w:r>
          </w:p>
        </w:tc>
        <w:tc>
          <w:tcPr>
            <w:tcW w:w="1857" w:type="dxa"/>
            <w:vAlign w:val="center"/>
          </w:tcPr>
          <w:p w14:paraId="6CB787A4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主任医师教授</w:t>
            </w:r>
          </w:p>
        </w:tc>
        <w:tc>
          <w:tcPr>
            <w:tcW w:w="2075" w:type="dxa"/>
            <w:vAlign w:val="center"/>
          </w:tcPr>
          <w:p w14:paraId="712A450D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呼吸与危重症医学科</w:t>
            </w:r>
          </w:p>
        </w:tc>
      </w:tr>
      <w:tr w14:paraId="188B4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11" w:type="dxa"/>
            <w:vAlign w:val="center"/>
          </w:tcPr>
          <w:p w14:paraId="068BE9AC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胡  伟</w:t>
            </w:r>
          </w:p>
        </w:tc>
        <w:tc>
          <w:tcPr>
            <w:tcW w:w="2614" w:type="dxa"/>
            <w:vAlign w:val="center"/>
          </w:tcPr>
          <w:p w14:paraId="5447C187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5EB84E02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主任医师教授</w:t>
            </w:r>
          </w:p>
        </w:tc>
        <w:tc>
          <w:tcPr>
            <w:tcW w:w="2075" w:type="dxa"/>
            <w:vAlign w:val="center"/>
          </w:tcPr>
          <w:p w14:paraId="40A40FE5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药物临床试验中心</w:t>
            </w:r>
          </w:p>
        </w:tc>
      </w:tr>
      <w:tr w14:paraId="2D53A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11" w:type="dxa"/>
            <w:vAlign w:val="center"/>
          </w:tcPr>
          <w:p w14:paraId="03A40B6E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王德光</w:t>
            </w:r>
          </w:p>
        </w:tc>
        <w:tc>
          <w:tcPr>
            <w:tcW w:w="2614" w:type="dxa"/>
            <w:vAlign w:val="center"/>
          </w:tcPr>
          <w:p w14:paraId="683E4AAC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3DFD4C7B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主任医师</w:t>
            </w:r>
          </w:p>
          <w:p w14:paraId="7FBF0AB7">
            <w:pPr>
              <w:pStyle w:val="2"/>
              <w:snapToGrid w:val="0"/>
              <w:rPr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sz w:val="28"/>
                <w:szCs w:val="36"/>
              </w:rPr>
              <w:t>教授</w:t>
            </w:r>
          </w:p>
        </w:tc>
        <w:tc>
          <w:tcPr>
            <w:tcW w:w="2075" w:type="dxa"/>
            <w:vAlign w:val="center"/>
          </w:tcPr>
          <w:p w14:paraId="00ADF612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肾脏内科</w:t>
            </w:r>
          </w:p>
        </w:tc>
      </w:tr>
      <w:tr w14:paraId="515F5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811" w:type="dxa"/>
            <w:vAlign w:val="center"/>
          </w:tcPr>
          <w:p w14:paraId="7736A5B2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张振华</w:t>
            </w:r>
          </w:p>
        </w:tc>
        <w:tc>
          <w:tcPr>
            <w:tcW w:w="2614" w:type="dxa"/>
            <w:vAlign w:val="center"/>
          </w:tcPr>
          <w:p w14:paraId="50F03FD3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11D17E05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主任医师</w:t>
            </w:r>
          </w:p>
          <w:p w14:paraId="6E420EC0">
            <w:pPr>
              <w:pStyle w:val="2"/>
              <w:snapToGrid w:val="0"/>
              <w:rPr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sz w:val="28"/>
                <w:szCs w:val="36"/>
              </w:rPr>
              <w:t>教授</w:t>
            </w:r>
          </w:p>
        </w:tc>
        <w:tc>
          <w:tcPr>
            <w:tcW w:w="2075" w:type="dxa"/>
            <w:vAlign w:val="center"/>
          </w:tcPr>
          <w:p w14:paraId="58EF836B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感染肝病科</w:t>
            </w:r>
          </w:p>
        </w:tc>
      </w:tr>
      <w:tr w14:paraId="28C74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811" w:type="dxa"/>
            <w:vAlign w:val="center"/>
          </w:tcPr>
          <w:p w14:paraId="1E886871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杨  旻</w:t>
            </w:r>
          </w:p>
        </w:tc>
        <w:tc>
          <w:tcPr>
            <w:tcW w:w="2614" w:type="dxa"/>
            <w:vAlign w:val="center"/>
          </w:tcPr>
          <w:p w14:paraId="793ABA2B">
            <w:pPr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35E23593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主任医师</w:t>
            </w:r>
          </w:p>
          <w:p w14:paraId="69007913">
            <w:pPr>
              <w:pStyle w:val="2"/>
              <w:snapToGrid w:val="0"/>
              <w:rPr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sz w:val="28"/>
                <w:szCs w:val="36"/>
              </w:rPr>
              <w:t>教授</w:t>
            </w:r>
          </w:p>
        </w:tc>
        <w:tc>
          <w:tcPr>
            <w:tcW w:w="2075" w:type="dxa"/>
            <w:vAlign w:val="center"/>
          </w:tcPr>
          <w:p w14:paraId="7AD2BE5A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36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</w:rPr>
              <w:t>重症医学科</w:t>
            </w:r>
          </w:p>
        </w:tc>
      </w:tr>
    </w:tbl>
    <w:p w14:paraId="416B38CF">
      <w:pPr>
        <w:adjustRightInd w:val="0"/>
        <w:snapToGrid w:val="0"/>
        <w:spacing w:line="360" w:lineRule="auto"/>
        <w:rPr>
          <w:rFonts w:hint="eastAsia" w:ascii="仿宋_GB2312" w:hAnsi="宋体" w:eastAsia="仿宋_GB2312" w:cs="仿宋_GB2312"/>
          <w:sz w:val="32"/>
          <w:szCs w:val="32"/>
        </w:rPr>
      </w:pPr>
    </w:p>
    <w:sectPr>
      <w:pgSz w:w="11906" w:h="16838"/>
      <w:pgMar w:top="1440" w:right="17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49E537EF-2F4C-47B0-AEB6-9D5C29D3D6F4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349335FD-7AD4-4FBD-A3F1-DAFDF0CB7327}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  <w:embedRegular r:id="rId3" w:fontKey="{DE053AD5-F734-4462-8A1A-DBF8F00C5E2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500EE5A4-D853-423D-95EE-D215E5EFF071}"/>
  </w:font>
  <w:font w:name="___WRD_EMBED_SUB_39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3A3FD1AD-2AD1-4898-8D13-F57AFA3ABC1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2M2QxYjdlODVhYTU2NmU0YTFkNGFlZjZmNzU2NWEifQ=="/>
  </w:docVars>
  <w:rsids>
    <w:rsidRoot w:val="00F30850"/>
    <w:rsid w:val="0009164C"/>
    <w:rsid w:val="000A0BE7"/>
    <w:rsid w:val="00120584"/>
    <w:rsid w:val="001949C0"/>
    <w:rsid w:val="001D2FAB"/>
    <w:rsid w:val="002A533A"/>
    <w:rsid w:val="002A70DE"/>
    <w:rsid w:val="002E398A"/>
    <w:rsid w:val="00352F28"/>
    <w:rsid w:val="00354CF4"/>
    <w:rsid w:val="00400D0F"/>
    <w:rsid w:val="00412444"/>
    <w:rsid w:val="00557D56"/>
    <w:rsid w:val="005749F1"/>
    <w:rsid w:val="005A74C8"/>
    <w:rsid w:val="006D0B59"/>
    <w:rsid w:val="00701A3A"/>
    <w:rsid w:val="0070651E"/>
    <w:rsid w:val="00780F4F"/>
    <w:rsid w:val="008242B6"/>
    <w:rsid w:val="00880386"/>
    <w:rsid w:val="0088416A"/>
    <w:rsid w:val="008B16AD"/>
    <w:rsid w:val="00905DB2"/>
    <w:rsid w:val="009250FE"/>
    <w:rsid w:val="009D6E25"/>
    <w:rsid w:val="00A41334"/>
    <w:rsid w:val="00A8058D"/>
    <w:rsid w:val="00A8233E"/>
    <w:rsid w:val="00A91BE6"/>
    <w:rsid w:val="00AC1820"/>
    <w:rsid w:val="00BA739C"/>
    <w:rsid w:val="00C34874"/>
    <w:rsid w:val="00D013BB"/>
    <w:rsid w:val="00D47E16"/>
    <w:rsid w:val="00D5135D"/>
    <w:rsid w:val="00D77287"/>
    <w:rsid w:val="00DC4686"/>
    <w:rsid w:val="00DC66B9"/>
    <w:rsid w:val="00E103F8"/>
    <w:rsid w:val="00E30582"/>
    <w:rsid w:val="00E31268"/>
    <w:rsid w:val="00EA0EAB"/>
    <w:rsid w:val="00F16E91"/>
    <w:rsid w:val="00F30850"/>
    <w:rsid w:val="00F434C3"/>
    <w:rsid w:val="00F9071F"/>
    <w:rsid w:val="00FC2E1D"/>
    <w:rsid w:val="015C2B0C"/>
    <w:rsid w:val="058631A6"/>
    <w:rsid w:val="0F2B78D2"/>
    <w:rsid w:val="1AA069CF"/>
    <w:rsid w:val="1E1C731F"/>
    <w:rsid w:val="25A329C8"/>
    <w:rsid w:val="298B1876"/>
    <w:rsid w:val="2E6A5220"/>
    <w:rsid w:val="33941996"/>
    <w:rsid w:val="38FB3BFA"/>
    <w:rsid w:val="3AAE3E96"/>
    <w:rsid w:val="3C6E0900"/>
    <w:rsid w:val="41CF14E4"/>
    <w:rsid w:val="41E70FD0"/>
    <w:rsid w:val="442C27F1"/>
    <w:rsid w:val="474E771C"/>
    <w:rsid w:val="47BF4E29"/>
    <w:rsid w:val="48B03256"/>
    <w:rsid w:val="5077469B"/>
    <w:rsid w:val="50E377EC"/>
    <w:rsid w:val="532619E9"/>
    <w:rsid w:val="59465CFB"/>
    <w:rsid w:val="5AC22595"/>
    <w:rsid w:val="5AD21B1D"/>
    <w:rsid w:val="66234F06"/>
    <w:rsid w:val="6F582414"/>
    <w:rsid w:val="717A7A73"/>
    <w:rsid w:val="73697A9C"/>
    <w:rsid w:val="7AAD1B3E"/>
    <w:rsid w:val="7AB42242"/>
    <w:rsid w:val="7F0B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center"/>
    </w:pPr>
    <w:rPr>
      <w:rFonts w:ascii="宋体" w:hAnsi="宋体" w:eastAsia="宋体" w:cs="Times New Roman"/>
      <w:b/>
      <w:kern w:val="2"/>
      <w:sz w:val="44"/>
      <w:szCs w:val="44"/>
      <w:lang w:val="en-US" w:eastAsia="zh-CN" w:bidi="ar-SA"/>
    </w:rPr>
  </w:style>
  <w:style w:type="paragraph" w:styleId="3">
    <w:name w:val="Plain Text"/>
    <w:basedOn w:val="1"/>
    <w:link w:val="15"/>
    <w:qFormat/>
    <w:uiPriority w:val="0"/>
    <w:pPr>
      <w:spacing w:line="360" w:lineRule="auto"/>
      <w:ind w:firstLine="480" w:firstLineChars="200"/>
    </w:pPr>
    <w:rPr>
      <w:rFonts w:ascii="仿宋_GB2312" w:hAnsi="Times New Roman" w:cs="Times New Roman"/>
      <w:sz w:val="24"/>
      <w:szCs w:val="20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qFormat/>
    <w:uiPriority w:val="0"/>
    <w:rPr>
      <w:color w:val="0000FF"/>
      <w:u w:val="single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3">
    <w:name w:val="apple-style-span"/>
    <w:basedOn w:val="8"/>
    <w:qFormat/>
    <w:uiPriority w:val="0"/>
    <w:rPr>
      <w:rFonts w:cs="Times New Roman"/>
    </w:rPr>
  </w:style>
  <w:style w:type="character" w:customStyle="1" w:styleId="14">
    <w:name w:val="纯文本 Char"/>
    <w:basedOn w:val="8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5">
    <w:name w:val="纯文本 Char1"/>
    <w:basedOn w:val="8"/>
    <w:link w:val="3"/>
    <w:qFormat/>
    <w:uiPriority w:val="0"/>
    <w:rPr>
      <w:rFonts w:ascii="仿宋_GB2312" w:hAnsi="Times New Roman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246</Characters>
  <Lines>2</Lines>
  <Paragraphs>1</Paragraphs>
  <TotalTime>14</TotalTime>
  <ScaleCrop>false</ScaleCrop>
  <LinksUpToDate>false</LinksUpToDate>
  <CharactersWithSpaces>252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2025-06-16T02:17:00Z</dcterms:created>
  <dc:creator>18956</dc:creator>
  <cp:lastModifiedBy>柒柒</cp:lastModifiedBy>
  <dcterms:modified xsi:type="dcterms:W3CDTF">2025-06-17T07:26:52Z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00CA06D3D78645FB9A858986B256322B</vt:lpwstr>
  </property>
  <property fmtid="{D5CDD505-2E9C-101B-9397-08002B2CF9AE}" pid="4" name="KSOTemplateDocerSaveRecord">
    <vt:lpwstr>eyJoZGlkIjoiNmNmYzM0N2Q0ZGVkZTNmNDJmYTZmZGJlOTcwN2JiYTUiLCJ1c2VySWQiOiI1NzkyMjc3MzgifQ==</vt:lpwstr>
  </property>
</Properties>
</file>